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OSCAR WILDE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COMPLEANNO DELL'INFANTA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