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E' GUASTATA LA TIVU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MARZOCCO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