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 FUZELLIER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ROCCO DRILLO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