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PARIANI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 NON AMA 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