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UL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LA DONNA FUMA? FUMA 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