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JENNY COLGAN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APPUNTAMENTO AL CUPCAKE CAFE'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