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PHILLIP MARGOLIN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TESTIMONE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