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PLUTARCO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PARALELLE NICIA E CRASSO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