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ANTONELLA BARINA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ARIA IL PREZZO DELLA POESIA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