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GLI ANIMALI-FOCHE-LEOPARDI-DELFINI-SCIMMIE-CERVI-CANGURI-COCCOD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