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SCHNITSLER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DOTTOR GRASLER MEDICO TERMALE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