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BAMBINA E BASTA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