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REICH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BANCHIERE DEL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