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GERVASO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GRILLO PARLANTE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