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FARMAN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SCOPERTE GEOGRAFICHE 1400-1500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