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ROSEMOND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BRAVI GENITORI, FIGLI 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