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CHRISTIAN ANDERSEN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BRUTTO ANATROCCOLO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SOL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